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1D3042" w14:textId="77777777" w:rsidR="007F4ED6" w:rsidRPr="007F4ED6" w:rsidRDefault="007F4ED6" w:rsidP="007F4ED6">
      <w:pPr>
        <w:spacing w:after="160" w:line="276" w:lineRule="auto"/>
        <w:rPr>
          <w:rFonts w:ascii="Calibri" w:hAnsi="Calibri" w:cs="Calibri"/>
        </w:rPr>
      </w:pPr>
      <w:r w:rsidRPr="007F4ED6">
        <w:rPr>
          <w:rFonts w:ascii="Calibri" w:hAnsi="Calibri" w:cs="Calibri"/>
        </w:rPr>
        <w:t xml:space="preserve">Thank you so much for attending the class. This is a reminder that we have you scheduled for a strategy session for: </w:t>
      </w:r>
    </w:p>
    <w:p w14:paraId="29D1596D" w14:textId="77777777" w:rsidR="007F4ED6" w:rsidRPr="007F4ED6" w:rsidRDefault="007F4ED6" w:rsidP="007F4ED6">
      <w:pPr>
        <w:spacing w:line="480" w:lineRule="auto"/>
        <w:jc w:val="center"/>
        <w:rPr>
          <w:rFonts w:ascii="Calibri" w:hAnsi="Calibri" w:cs="Calibri"/>
          <w:szCs w:val="32"/>
        </w:rPr>
      </w:pPr>
      <w:r w:rsidRPr="007F4ED6">
        <w:rPr>
          <w:rFonts w:ascii="Calibri" w:hAnsi="Calibri" w:cs="Calibri"/>
          <w:szCs w:val="32"/>
        </w:rPr>
        <w:t>Date: ______________________________</w:t>
      </w:r>
    </w:p>
    <w:p w14:paraId="11EB6F36" w14:textId="185DFEEA" w:rsidR="007F4ED6" w:rsidRPr="007F4ED6" w:rsidRDefault="007F4ED6" w:rsidP="007F4ED6">
      <w:pPr>
        <w:spacing w:line="480" w:lineRule="auto"/>
        <w:jc w:val="center"/>
        <w:rPr>
          <w:rFonts w:ascii="Calibri" w:hAnsi="Calibri" w:cs="Calibri"/>
          <w:szCs w:val="32"/>
        </w:rPr>
      </w:pPr>
      <w:r w:rsidRPr="007F4ED6">
        <w:rPr>
          <w:rFonts w:ascii="Calibri" w:hAnsi="Calibri" w:cs="Calibri"/>
          <w:szCs w:val="32"/>
        </w:rPr>
        <w:t>Time: ______________________________</w:t>
      </w:r>
    </w:p>
    <w:p w14:paraId="10162896" w14:textId="77777777" w:rsidR="007F4ED6" w:rsidRPr="007F4ED6" w:rsidRDefault="007F4ED6" w:rsidP="007F4ED6">
      <w:pPr>
        <w:rPr>
          <w:rFonts w:ascii="Calibri" w:hAnsi="Calibri" w:cs="Calibri"/>
          <w:szCs w:val="32"/>
        </w:rPr>
      </w:pPr>
      <w:r w:rsidRPr="007F4ED6">
        <w:rPr>
          <w:rFonts w:ascii="Calibri" w:hAnsi="Calibri" w:cs="Calibri"/>
          <w:szCs w:val="32"/>
        </w:rPr>
        <w:t xml:space="preserve">Our Office is located at: </w:t>
      </w:r>
      <w:r w:rsidRPr="007F4ED6">
        <w:rPr>
          <w:rFonts w:ascii="Calibri" w:hAnsi="Calibri" w:cs="Calibri"/>
          <w:szCs w:val="32"/>
        </w:rPr>
        <w:tab/>
      </w:r>
      <w:r w:rsidRPr="007F4ED6">
        <w:rPr>
          <w:rFonts w:ascii="Calibri" w:hAnsi="Calibri" w:cs="Calibri"/>
          <w:szCs w:val="32"/>
        </w:rPr>
        <w:tab/>
        <w:t xml:space="preserve">0000 ABCD LANE, SUITE #600 </w:t>
      </w:r>
    </w:p>
    <w:p w14:paraId="3D1FBE49" w14:textId="77777777" w:rsidR="007F4ED6" w:rsidRPr="007F4ED6" w:rsidRDefault="007F4ED6" w:rsidP="007F4ED6">
      <w:pPr>
        <w:rPr>
          <w:rFonts w:ascii="Calibri" w:hAnsi="Calibri" w:cs="Calibri"/>
          <w:szCs w:val="32"/>
        </w:rPr>
      </w:pPr>
      <w:r w:rsidRPr="007F4ED6">
        <w:rPr>
          <w:rFonts w:ascii="Calibri" w:hAnsi="Calibri" w:cs="Calibri"/>
          <w:szCs w:val="32"/>
        </w:rPr>
        <w:tab/>
      </w:r>
      <w:r w:rsidRPr="007F4ED6">
        <w:rPr>
          <w:rFonts w:ascii="Calibri" w:hAnsi="Calibri" w:cs="Calibri"/>
          <w:szCs w:val="32"/>
        </w:rPr>
        <w:tab/>
      </w:r>
      <w:r w:rsidRPr="007F4ED6">
        <w:rPr>
          <w:rFonts w:ascii="Calibri" w:hAnsi="Calibri" w:cs="Calibri"/>
          <w:szCs w:val="32"/>
        </w:rPr>
        <w:tab/>
      </w:r>
      <w:r w:rsidRPr="007F4ED6">
        <w:rPr>
          <w:rFonts w:ascii="Calibri" w:hAnsi="Calibri" w:cs="Calibri"/>
          <w:szCs w:val="32"/>
        </w:rPr>
        <w:tab/>
      </w:r>
      <w:r w:rsidRPr="007F4ED6">
        <w:rPr>
          <w:rFonts w:ascii="Calibri" w:hAnsi="Calibri" w:cs="Calibri"/>
          <w:szCs w:val="32"/>
        </w:rPr>
        <w:tab/>
        <w:t>Charlotte, NC 00000</w:t>
      </w:r>
    </w:p>
    <w:p w14:paraId="05D3CE6A" w14:textId="77777777" w:rsidR="007F4ED6" w:rsidRPr="007F4ED6" w:rsidRDefault="007F4ED6" w:rsidP="007F4ED6">
      <w:pPr>
        <w:rPr>
          <w:rFonts w:ascii="Calibri" w:hAnsi="Calibri" w:cs="Calibri"/>
          <w:sz w:val="28"/>
          <w:szCs w:val="36"/>
        </w:rPr>
      </w:pPr>
    </w:p>
    <w:p w14:paraId="29A26E75" w14:textId="49EA958A" w:rsidR="007F4ED6" w:rsidRDefault="007F4ED6" w:rsidP="007F4ED6">
      <w:pPr>
        <w:spacing w:line="276" w:lineRule="auto"/>
        <w:rPr>
          <w:rFonts w:ascii="Calibri" w:hAnsi="Calibri" w:cs="Calibri"/>
          <w:color w:val="FF0000"/>
          <w:szCs w:val="32"/>
        </w:rPr>
      </w:pPr>
      <w:r w:rsidRPr="007F4ED6">
        <w:rPr>
          <w:rFonts w:ascii="Calibri" w:hAnsi="Calibri" w:cs="Calibri"/>
          <w:szCs w:val="32"/>
        </w:rPr>
        <w:t xml:space="preserve">For questions or to reschedule, please call </w:t>
      </w:r>
      <w:r w:rsidRPr="007F4ED6">
        <w:rPr>
          <w:rFonts w:ascii="Calibri" w:hAnsi="Calibri" w:cs="Calibri"/>
          <w:color w:val="FF0000"/>
          <w:szCs w:val="32"/>
        </w:rPr>
        <w:t>**INSERT INSTRUCTOR NAME OR ASSISTANT NAME &amp; PHONE NUMBER HERE**</w:t>
      </w:r>
    </w:p>
    <w:p w14:paraId="7CF182AD" w14:textId="77777777" w:rsidR="007F4ED6" w:rsidRPr="007F4ED6" w:rsidRDefault="007F4ED6" w:rsidP="007F4ED6">
      <w:pPr>
        <w:spacing w:line="276" w:lineRule="auto"/>
        <w:rPr>
          <w:rFonts w:ascii="Calibri" w:hAnsi="Calibri" w:cs="Calibri"/>
          <w:szCs w:val="32"/>
        </w:rPr>
      </w:pPr>
    </w:p>
    <w:p w14:paraId="57744FF3" w14:textId="199EB721" w:rsidR="007F4ED6" w:rsidRPr="007F4ED6" w:rsidRDefault="007F4ED6" w:rsidP="007F4ED6">
      <w:pPr>
        <w:spacing w:line="276" w:lineRule="auto"/>
        <w:rPr>
          <w:rFonts w:ascii="Calibri" w:hAnsi="Calibri" w:cs="Calibri"/>
        </w:rPr>
      </w:pPr>
      <w:r w:rsidRPr="007F4ED6">
        <w:rPr>
          <w:rFonts w:ascii="Calibri" w:hAnsi="Calibri" w:cs="Calibri"/>
        </w:rPr>
        <w:t xml:space="preserve">As an extension of what you learned in the class, this meeting is for information gathering and understanding only. However, if you would like to make the meeting more productive you </w:t>
      </w:r>
      <w:r w:rsidRPr="007F4ED6">
        <w:rPr>
          <w:rFonts w:ascii="Calibri" w:hAnsi="Calibri" w:cs="Calibri"/>
          <w:b/>
          <w:bCs/>
        </w:rPr>
        <w:t>MAY</w:t>
      </w:r>
      <w:r w:rsidRPr="007F4ED6">
        <w:rPr>
          <w:rFonts w:ascii="Calibri" w:hAnsi="Calibri" w:cs="Calibri"/>
        </w:rPr>
        <w:t xml:space="preserve"> bring any of the following items, if applicable: </w:t>
      </w:r>
    </w:p>
    <w:p w14:paraId="242C0821" w14:textId="4917DAAD" w:rsidR="007F4ED6" w:rsidRPr="007F4ED6" w:rsidRDefault="007F4ED6" w:rsidP="007F4ED6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F4ED6">
        <w:rPr>
          <w:rFonts w:ascii="Calibri" w:hAnsi="Calibri" w:cs="Calibri"/>
          <w:sz w:val="24"/>
          <w:szCs w:val="24"/>
        </w:rPr>
        <w:t>Any insurance policies (life, health, disability)</w:t>
      </w:r>
    </w:p>
    <w:p w14:paraId="48408E37" w14:textId="5811A2E8" w:rsidR="007F4ED6" w:rsidRPr="007F4ED6" w:rsidRDefault="007F4ED6" w:rsidP="007F4ED6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F4ED6">
        <w:rPr>
          <w:rFonts w:ascii="Calibri" w:hAnsi="Calibri" w:cs="Calibri"/>
          <w:sz w:val="24"/>
          <w:szCs w:val="24"/>
        </w:rPr>
        <w:t>Most recent Brokerage statements.</w:t>
      </w:r>
    </w:p>
    <w:p w14:paraId="6F9C9E9B" w14:textId="73D2B892" w:rsidR="007F4ED6" w:rsidRPr="007F4ED6" w:rsidRDefault="007F4ED6" w:rsidP="007F4ED6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F4ED6">
        <w:rPr>
          <w:rFonts w:ascii="Calibri" w:hAnsi="Calibri" w:cs="Calibri"/>
          <w:sz w:val="24"/>
          <w:szCs w:val="24"/>
        </w:rPr>
        <w:t xml:space="preserve">401(k) statement (If applicable) </w:t>
      </w:r>
    </w:p>
    <w:p w14:paraId="667D9D36" w14:textId="11031228" w:rsidR="007F4ED6" w:rsidRPr="007F4ED6" w:rsidRDefault="007F4ED6" w:rsidP="007F4ED6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F4ED6">
        <w:rPr>
          <w:rFonts w:ascii="Calibri" w:hAnsi="Calibri" w:cs="Calibri"/>
          <w:sz w:val="24"/>
          <w:szCs w:val="24"/>
        </w:rPr>
        <w:t>Monthly Budget (Page 19)</w:t>
      </w:r>
    </w:p>
    <w:p w14:paraId="7C051906" w14:textId="0C18180A" w:rsidR="007F4ED6" w:rsidRPr="007F4ED6" w:rsidRDefault="007F4ED6" w:rsidP="007F4ED6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F4ED6">
        <w:rPr>
          <w:rFonts w:ascii="Calibri" w:hAnsi="Calibri" w:cs="Calibri"/>
          <w:sz w:val="24"/>
          <w:szCs w:val="24"/>
        </w:rPr>
        <w:t>Paystubs (3 weeks)</w:t>
      </w:r>
    </w:p>
    <w:p w14:paraId="6A9DF769" w14:textId="34FA38DB" w:rsidR="007F4ED6" w:rsidRPr="007F4ED6" w:rsidRDefault="007F4ED6" w:rsidP="007F4ED6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F4ED6">
        <w:rPr>
          <w:rFonts w:ascii="Calibri" w:hAnsi="Calibri" w:cs="Calibri"/>
          <w:sz w:val="24"/>
          <w:szCs w:val="24"/>
        </w:rPr>
        <w:t>Last two years tax returns</w:t>
      </w:r>
    </w:p>
    <w:p w14:paraId="49295747" w14:textId="4260436D" w:rsidR="007F4ED6" w:rsidRPr="007F4ED6" w:rsidRDefault="007F4ED6" w:rsidP="007F4ED6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F4ED6">
        <w:rPr>
          <w:rFonts w:ascii="Calibri" w:hAnsi="Calibri" w:cs="Calibri"/>
          <w:sz w:val="24"/>
          <w:szCs w:val="24"/>
        </w:rPr>
        <w:t>Most recent Social Security Statements</w:t>
      </w:r>
    </w:p>
    <w:p w14:paraId="369D605C" w14:textId="5F432539" w:rsidR="007F4ED6" w:rsidRPr="007F4ED6" w:rsidRDefault="007F4ED6" w:rsidP="007F4ED6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F4ED6">
        <w:rPr>
          <w:rFonts w:ascii="Calibri" w:hAnsi="Calibri" w:cs="Calibri"/>
          <w:b/>
          <w:bCs/>
          <w:sz w:val="28"/>
          <w:szCs w:val="28"/>
          <w:u w:val="single"/>
        </w:rPr>
        <w:t>Requirement</w:t>
      </w:r>
      <w:r w:rsidRPr="007F4ED6">
        <w:rPr>
          <w:rFonts w:ascii="Calibri" w:hAnsi="Calibri" w:cs="Calibri"/>
          <w:b/>
          <w:bCs/>
          <w:sz w:val="28"/>
          <w:szCs w:val="28"/>
        </w:rPr>
        <w:t xml:space="preserve"> for Attendees of </w:t>
      </w:r>
      <w:r w:rsidRPr="007F4ED6">
        <w:rPr>
          <w:rFonts w:ascii="Calibri" w:hAnsi="Calibri" w:cs="Calibri"/>
          <w:b/>
          <w:bCs/>
          <w:sz w:val="28"/>
          <w:szCs w:val="28"/>
          <w:u w:val="single"/>
        </w:rPr>
        <w:t>Social Security Workshops:</w:t>
      </w:r>
    </w:p>
    <w:p w14:paraId="4E867C5E" w14:textId="14187EBE" w:rsidR="007F4ED6" w:rsidRDefault="007F4ED6" w:rsidP="007F4ED6">
      <w:pPr>
        <w:spacing w:line="276" w:lineRule="auto"/>
        <w:jc w:val="center"/>
        <w:rPr>
          <w:rFonts w:ascii="Calibri" w:hAnsi="Calibri" w:cs="Calibri"/>
          <w:u w:val="single"/>
        </w:rPr>
      </w:pPr>
      <w:r w:rsidRPr="007F4ED6">
        <w:rPr>
          <w:rFonts w:ascii="Calibri" w:hAnsi="Calibri" w:cs="Calibri"/>
        </w:rPr>
        <w:t xml:space="preserve">In order to receive a free and accurate Social Security Timing Report, </w:t>
      </w:r>
      <w:r w:rsidRPr="007F4ED6">
        <w:rPr>
          <w:rFonts w:ascii="Calibri" w:hAnsi="Calibri" w:cs="Calibri"/>
          <w:u w:val="single"/>
        </w:rPr>
        <w:t>please bring your most recent Social Security statement(s) and complete page 24 in the workbook titled, “Budget Worksheet.”</w:t>
      </w:r>
    </w:p>
    <w:p w14:paraId="5796C1B3" w14:textId="380F90A3" w:rsidR="007F4ED6" w:rsidRPr="007F4ED6" w:rsidRDefault="007F4ED6" w:rsidP="007F4ED6">
      <w:pPr>
        <w:spacing w:line="276" w:lineRule="auto"/>
        <w:jc w:val="center"/>
        <w:rPr>
          <w:rFonts w:ascii="Calibri" w:hAnsi="Calibri" w:cs="Calibri"/>
        </w:rPr>
      </w:pPr>
    </w:p>
    <w:p w14:paraId="3D277E98" w14:textId="482C891E" w:rsidR="00563D18" w:rsidRDefault="007F4ED6">
      <w:pPr>
        <w:spacing w:line="360" w:lineRule="auto"/>
      </w:pPr>
      <w:r w:rsidRPr="007F4ED6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72B9EC" wp14:editId="623164F9">
                <wp:simplePos x="0" y="0"/>
                <wp:positionH relativeFrom="margin">
                  <wp:posOffset>327660</wp:posOffset>
                </wp:positionH>
                <wp:positionV relativeFrom="paragraph">
                  <wp:posOffset>88265</wp:posOffset>
                </wp:positionV>
                <wp:extent cx="2920365" cy="1905000"/>
                <wp:effectExtent l="0" t="0" r="1333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1905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48290" w14:textId="77777777" w:rsidR="007F4ED6" w:rsidRPr="008826BA" w:rsidRDefault="007F4ED6" w:rsidP="007F4ED6">
                            <w:r>
                              <w:t>Directions from &lt;&lt;Option1&gt;&gt;: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2B9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.8pt;margin-top:6.95pt;width:229.95pt;height:15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DrPQIAALQEAAAOAAAAZHJzL2Uyb0RvYy54bWysVNuO0zAQfUfiHyy/06SlXWjUdLV0ASEt&#10;F7HLBziO3VjreIztNilfz9hJQwFpHxAvlp2Zc+bMLZvrvtXkKJxXYEo6n+WUCMOhVmZf0m8P7168&#10;psQHZmqmwYiSnoSn19vnzzadLcQCGtC1cARJjC86W9ImBFtkmeeNaJmfgRUGjRJcywI+3T6rHeuQ&#10;vdXZIs+vsg5cbR1w4T1+vR2MdJv4pRQ8fJbSi0B0SVFbSKdLZxXPbLthxd4x2yg+ymD/oKJlymDQ&#10;ieqWBUYOTv1F1SruwIMMMw5tBlIqLlIOmM08/yOb+4ZZkXLB4ng7lcn/P1r+6fjFEVWXdEWJYS22&#10;6EH0gbyBnqxidTrrC3S6t+gWevyMXU6ZensH/NETA7uGmb24cQ66RrAa1c0jMruADjw+klTdR6gx&#10;DDsESES9dG0sHRaDIDt26TR1Jkrh+HGxXuQvr1AiR9t8na/yPPUuY8UZbp0P7wW0JF5K6rD1iZ4d&#10;73yIclhxdonRtIln1PvW1GkKAlN6uKNrNKcEouZRfThpMUC/Cok1i7qGUsRpFTvtyJHhnNWPQ/6R&#10;BT0jRCqtJ9BYv99BOpxBo2+EiTTBEzB/OtrknSKCCROwVQbc02A5+J+zHnKNHQx91Y9zUEF9wg46&#10;GNYI1x4vDbgflHS4QiX13w/MCUr0B4NTsJ4vl3Hn0mO5erXAh7u0VJcWZjhSlTRQMlx3Ie1pTMbA&#10;DU6LVKmPUdSgZBSLq5HaO65x3L3Ld/L69bPZ/gQAAP//AwBQSwMEFAAGAAgAAAAhAI7GI9rgAAAA&#10;CQEAAA8AAABkcnMvZG93bnJldi54bWxMj0FLw0AQhe+C/2EZwYvYTawpGrMppdCDUCnWUjxOsmMS&#10;3J0N2W0b++vdnvQ47z3efK+Yj9aIIw2+c6wgnSQgiGunO24U7D5W908gfEDWaByTgh/yMC+vrwrM&#10;tTvxOx23oRGxhH2OCtoQ+lxKX7dk0U9cTxy9LzdYDPEcGqkHPMVya+RDksykxY7jhxZ7WrZUf28P&#10;VgFu2qrz5zdzXn7yYvX6uMb93Vqp25tx8QIi0Bj+wnDBj+hQRqbKHVh7YRRk6Swmoz59BhH9LE0z&#10;EJWC6UWRZSH/Lyh/AQAA//8DAFBLAQItABQABgAIAAAAIQC2gziS/gAAAOEBAAATAAAAAAAAAAAA&#10;AAAAAAAAAABbQ29udGVudF9UeXBlc10ueG1sUEsBAi0AFAAGAAgAAAAhADj9If/WAAAAlAEAAAsA&#10;AAAAAAAAAAAAAAAALwEAAF9yZWxzLy5yZWxzUEsBAi0AFAAGAAgAAAAhAE9CgOs9AgAAtAQAAA4A&#10;AAAAAAAAAAAAAAAALgIAAGRycy9lMm9Eb2MueG1sUEsBAi0AFAAGAAgAAAAhAI7GI9rgAAAACQEA&#10;AA8AAAAAAAAAAAAAAAAAlwQAAGRycy9kb3ducmV2LnhtbFBLBQYAAAAABAAEAPMAAACkBQAAAAA=&#10;" fillcolor="white [3201]" strokecolor="black [3200]" strokeweight="2pt">
                <v:textbox>
                  <w:txbxContent>
                    <w:p w14:paraId="6D348290" w14:textId="77777777" w:rsidR="007F4ED6" w:rsidRPr="008826BA" w:rsidRDefault="007F4ED6" w:rsidP="007F4ED6">
                      <w:r>
                        <w:t>Directions from &lt;&lt;Option1&gt;&gt;: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4ED6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863BDD5" wp14:editId="0A624548">
                <wp:simplePos x="0" y="0"/>
                <wp:positionH relativeFrom="margin">
                  <wp:posOffset>3695700</wp:posOffset>
                </wp:positionH>
                <wp:positionV relativeFrom="paragraph">
                  <wp:posOffset>85725</wp:posOffset>
                </wp:positionV>
                <wp:extent cx="2828925" cy="19050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905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466B7" w14:textId="77777777" w:rsidR="007F4ED6" w:rsidRPr="008826BA" w:rsidRDefault="007F4ED6" w:rsidP="007F4ED6">
                            <w:r>
                              <w:t>Directions from &lt;&lt;Option1&gt;&gt;: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3BDD5" id="Text Box 2" o:spid="_x0000_s1027" type="#_x0000_t202" style="position:absolute;margin-left:291pt;margin-top:6.75pt;width:222.75pt;height:150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RJQQIAAL0EAAAOAAAAZHJzL2Uyb0RvYy54bWysVNuO2yAQfa/Uf0C8N74o6SZWnNU221aV&#10;thd1tx9AMMTWYoYCiZ1+/Q7Y8aattA9VXxAwcw5nbqyv+1aRo7CuAV3SbJZSIjSHqtH7kv54+PBm&#10;SYnzTFdMgRYlPQlHrzevX607U4gcalCVsARJtCs6U9Lae1MkieO1aJmbgREajRJsyzwe7T6pLOuQ&#10;vVVJnqZvkw5sZSxw4Rze3g5Guon8Ugruv0rphCeqpKjNx9XGdRfWZLNmxd4yUzd8lMH+QUXLGo2P&#10;TlS3zDNysM1fVG3DLTiQfsahTUDKhosYA0aTpX9Ec18zI2IsmBxnpjS5/0fLvxy/WdJUJc2zK0o0&#10;a7FID6L35B30JA/56Ywr0O3eoKPv8RrrHGN15g74oyMatjXTe3FjLXS1YBXqywIyuYAOPC6Q7LrP&#10;UOEz7OAhEvXStiF5mA6C7Fin01SbIIXjZb7Ml6t8QQlHW7ZKF2kaq5ew4gw31vmPAloSNiW1WPxI&#10;z453zgc5rDi7hNeUDmvQ+15XsQ88a9SwR9dgjgEEzaN6f1JigH4XErMWdA2pCP0qtsqSI8NOqx6H&#10;+AMLegaIbJSaQGP+fgcpfwaNvgEmYg9PwPTl1ybv+CJoPwHbRoN9GSwH/3PUQ6yhgr7f9bFFor5w&#10;s4PqhIW0MMwTzj9uarC/KOlwlkrqfh6YFZSoTxqbYZXN52H44mG+uMrxYC8tu0sL0xypSuopGbZb&#10;Hwc2xKThBptGNrGcz0pGzTgjscrjPIchvDxHr+dfZ/MEAAD//wMAUEsDBBQABgAIAAAAIQBUXOqW&#10;4QAAAAsBAAAPAAAAZHJzL2Rvd25yZXYueG1sTI9BS8NAEIXvgv9hGcGLtBtTqyVmU0qhB6FSrEU8&#10;TpIxG9ydDdltG/vr3Zz0NjPv8eZ7+XKwRpyo961jBffTBARx5eqWGwWH981kAcIH5BqNY1LwQx6W&#10;xfVVjlntzvxGp31oRAxhn6ECHUKXSekrTRb91HXEUftyvcUQ176RdY/nGG6NTJPkUVpsOX7Q2NFa&#10;U/W9P1oFuNNl6y+v5rL+5NXm5WGLH3dbpW5vhtUziEBD+DPDiB/RoYhMpTty7YVRMF+ksUuIwmwO&#10;YjQk6VOcSgWz8SSLXP7vUPwCAAD//wMAUEsBAi0AFAAGAAgAAAAhALaDOJL+AAAA4QEAABMAAAAA&#10;AAAAAAAAAAAAAAAAAFtDb250ZW50X1R5cGVzXS54bWxQSwECLQAUAAYACAAAACEAOP0h/9YAAACU&#10;AQAACwAAAAAAAAAAAAAAAAAvAQAAX3JlbHMvLnJlbHNQSwECLQAUAAYACAAAACEABrH0SUECAAC9&#10;BAAADgAAAAAAAAAAAAAAAAAuAgAAZHJzL2Uyb0RvYy54bWxQSwECLQAUAAYACAAAACEAVFzqluEA&#10;AAALAQAADwAAAAAAAAAAAAAAAACbBAAAZHJzL2Rvd25yZXYueG1sUEsFBgAAAAAEAAQA8wAAAKkF&#10;AAAAAA==&#10;" fillcolor="white [3201]" strokecolor="black [3200]" strokeweight="2pt">
                <v:textbox>
                  <w:txbxContent>
                    <w:p w14:paraId="6C5466B7" w14:textId="77777777" w:rsidR="007F4ED6" w:rsidRPr="008826BA" w:rsidRDefault="007F4ED6" w:rsidP="007F4ED6">
                      <w:r>
                        <w:t>Directions from &lt;&lt;Option1&gt;&gt;: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63D18" w:rsidSect="007F4ED6">
      <w:headerReference w:type="default" r:id="rId7"/>
      <w:footerReference w:type="default" r:id="rId8"/>
      <w:pgSz w:w="12240" w:h="15840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B475" w14:textId="77777777" w:rsidR="00674A72" w:rsidRDefault="00674A72">
      <w:r>
        <w:separator/>
      </w:r>
    </w:p>
  </w:endnote>
  <w:endnote w:type="continuationSeparator" w:id="0">
    <w:p w14:paraId="1BCA0158" w14:textId="77777777" w:rsidR="00674A72" w:rsidRDefault="0067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B2AC" w14:textId="30001D25" w:rsidR="00563D18" w:rsidRDefault="007F4ED6">
    <w:pPr>
      <w:tabs>
        <w:tab w:val="center" w:pos="4680"/>
        <w:tab w:val="right" w:pos="9360"/>
      </w:tabs>
      <w:spacing w:after="720"/>
      <w:rPr>
        <w:color w:val="17396F"/>
        <w:sz w:val="20"/>
        <w:szCs w:val="2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0F6ADEC6" wp14:editId="23521A64">
          <wp:simplePos x="0" y="0"/>
          <wp:positionH relativeFrom="column">
            <wp:posOffset>5133975</wp:posOffset>
          </wp:positionH>
          <wp:positionV relativeFrom="paragraph">
            <wp:posOffset>-1627505</wp:posOffset>
          </wp:positionV>
          <wp:extent cx="2237105" cy="224663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7105" cy="2246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E0BD" w14:textId="77777777" w:rsidR="00674A72" w:rsidRDefault="00674A72">
      <w:r>
        <w:separator/>
      </w:r>
    </w:p>
  </w:footnote>
  <w:footnote w:type="continuationSeparator" w:id="0">
    <w:p w14:paraId="4C608B5C" w14:textId="77777777" w:rsidR="00674A72" w:rsidRDefault="0067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2271" w14:textId="1311F03F" w:rsidR="007F4ED6" w:rsidRPr="009046BE" w:rsidRDefault="007F4ED6" w:rsidP="007F4ED6">
    <w:pPr>
      <w:jc w:val="center"/>
      <w:rPr>
        <w:rFonts w:asciiTheme="minorHAnsi" w:hAnsiTheme="minorHAnsi" w:cstheme="minorHAnsi"/>
        <w:b/>
        <w:sz w:val="36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EC5331C" wp14:editId="3FDFBEB4">
          <wp:simplePos x="0" y="0"/>
          <wp:positionH relativeFrom="column">
            <wp:posOffset>4418965</wp:posOffset>
          </wp:positionH>
          <wp:positionV relativeFrom="paragraph">
            <wp:posOffset>177165</wp:posOffset>
          </wp:positionV>
          <wp:extent cx="2790825" cy="800100"/>
          <wp:effectExtent l="0" t="0" r="9525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82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sz w:val="36"/>
      </w:rPr>
      <w:ptab w:relativeTo="margin" w:alignment="left" w:leader="none"/>
    </w:r>
    <w:r w:rsidRPr="007F4ED6">
      <w:rPr>
        <w:rFonts w:asciiTheme="minorHAnsi" w:hAnsiTheme="minorHAnsi" w:cstheme="minorHAnsi"/>
        <w:b/>
        <w:sz w:val="36"/>
      </w:rPr>
      <w:t xml:space="preserve"> </w:t>
    </w:r>
    <w:r w:rsidRPr="009046BE">
      <w:rPr>
        <w:rFonts w:asciiTheme="minorHAnsi" w:hAnsiTheme="minorHAnsi" w:cstheme="minorHAnsi"/>
        <w:b/>
        <w:sz w:val="36"/>
      </w:rPr>
      <w:t>Strategy Session Confirmation</w:t>
    </w:r>
  </w:p>
  <w:p w14:paraId="2A46E7DE" w14:textId="5BF9A3E8" w:rsidR="00563D18" w:rsidRPr="007F4ED6" w:rsidRDefault="007F4ED6" w:rsidP="007F4ED6">
    <w:pPr>
      <w:rPr>
        <w:rFonts w:asciiTheme="minorHAnsi" w:hAnsiTheme="minorHAnsi" w:cstheme="minorHAnsi"/>
        <w:b/>
        <w:sz w:val="36"/>
      </w:rPr>
    </w:pPr>
    <w:bookmarkStart w:id="0" w:name="_whtmwtktgfh" w:colFirst="0" w:colLast="0"/>
    <w:bookmarkEnd w:id="0"/>
    <w:r>
      <w:rPr>
        <w:noProof/>
      </w:rPr>
      <w:drawing>
        <wp:anchor distT="0" distB="0" distL="0" distR="0" simplePos="0" relativeHeight="251658240" behindDoc="0" locked="0" layoutInCell="1" hidden="0" allowOverlap="1" wp14:anchorId="15060B13" wp14:editId="25132985">
          <wp:simplePos x="0" y="0"/>
          <wp:positionH relativeFrom="page">
            <wp:posOffset>-57150</wp:posOffset>
          </wp:positionH>
          <wp:positionV relativeFrom="page">
            <wp:posOffset>0</wp:posOffset>
          </wp:positionV>
          <wp:extent cx="7884585" cy="1185545"/>
          <wp:effectExtent l="0" t="0" r="254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4637" cy="1191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26CCA"/>
    <w:multiLevelType w:val="hybridMultilevel"/>
    <w:tmpl w:val="B724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18"/>
    <w:rsid w:val="00563D18"/>
    <w:rsid w:val="00674A72"/>
    <w:rsid w:val="007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CF356"/>
  <w15:docId w15:val="{BCF2B321-3DC0-4387-85C4-C6B3D20B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F4E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F4E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ED6"/>
  </w:style>
  <w:style w:type="paragraph" w:styleId="Footer">
    <w:name w:val="footer"/>
    <w:basedOn w:val="Normal"/>
    <w:link w:val="FooterChar"/>
    <w:uiPriority w:val="99"/>
    <w:unhideWhenUsed/>
    <w:rsid w:val="007F4E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Lubag</dc:creator>
  <cp:lastModifiedBy>Alyssa Lubag</cp:lastModifiedBy>
  <cp:revision>2</cp:revision>
  <dcterms:created xsi:type="dcterms:W3CDTF">2021-04-21T14:51:00Z</dcterms:created>
  <dcterms:modified xsi:type="dcterms:W3CDTF">2021-04-21T14:51:00Z</dcterms:modified>
</cp:coreProperties>
</file>